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B047E" w14:textId="77777777" w:rsidR="00812087" w:rsidRDefault="00812087" w:rsidP="008120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663366"/>
          <w:sz w:val="72"/>
          <w:szCs w:val="72"/>
        </w:rPr>
      </w:pPr>
      <w:r>
        <w:rPr>
          <w:rFonts w:ascii="Times New Roman" w:hAnsi="Times New Roman" w:cs="Times New Roman"/>
          <w:color w:val="663366"/>
          <w:sz w:val="72"/>
          <w:szCs w:val="72"/>
        </w:rPr>
        <w:t>Floating point puzzles</w:t>
      </w:r>
    </w:p>
    <w:p w14:paraId="2C38341C" w14:textId="77777777" w:rsidR="00812087" w:rsidRDefault="00812087" w:rsidP="008120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5A5A5A"/>
          <w:sz w:val="40"/>
          <w:szCs w:val="40"/>
        </w:rPr>
      </w:pPr>
      <w:r>
        <w:rPr>
          <w:rFonts w:ascii="Times New Roman" w:hAnsi="Times New Roman" w:cs="Times New Roman"/>
          <w:color w:val="663366"/>
          <w:sz w:val="30"/>
          <w:szCs w:val="30"/>
        </w:rPr>
        <w:t xml:space="preserve">■ </w:t>
      </w:r>
      <w:r>
        <w:rPr>
          <w:rFonts w:ascii="Times New Roman" w:hAnsi="Times New Roman" w:cs="Times New Roman"/>
          <w:color w:val="5A5A5A"/>
          <w:sz w:val="40"/>
          <w:szCs w:val="40"/>
        </w:rPr>
        <w:t>For each of the following C expressions, either:</w:t>
      </w:r>
    </w:p>
    <w:p w14:paraId="0333E407" w14:textId="77777777" w:rsidR="00812087" w:rsidRDefault="00812087" w:rsidP="008120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5A5A5A"/>
          <w:sz w:val="40"/>
          <w:szCs w:val="40"/>
        </w:rPr>
      </w:pPr>
      <w:r>
        <w:rPr>
          <w:rFonts w:ascii="Times New Roman" w:hAnsi="Times New Roman" w:cs="Times New Roman"/>
          <w:color w:val="663366"/>
          <w:sz w:val="30"/>
          <w:szCs w:val="30"/>
        </w:rPr>
        <w:t xml:space="preserve">■ </w:t>
      </w:r>
      <w:r>
        <w:rPr>
          <w:rFonts w:ascii="Times New Roman" w:hAnsi="Times New Roman" w:cs="Times New Roman"/>
          <w:color w:val="5A5A5A"/>
          <w:sz w:val="40"/>
          <w:szCs w:val="40"/>
        </w:rPr>
        <w:t>Argue that it is true for all argument values</w:t>
      </w:r>
      <w:r w:rsidR="007B662B">
        <w:rPr>
          <w:rFonts w:ascii="Times New Roman" w:hAnsi="Times New Roman" w:cs="Times New Roman"/>
          <w:color w:val="5A5A5A"/>
          <w:sz w:val="40"/>
          <w:szCs w:val="40"/>
        </w:rPr>
        <w:t>, OR</w:t>
      </w:r>
    </w:p>
    <w:p w14:paraId="78BF8973" w14:textId="77777777" w:rsidR="00812087" w:rsidRDefault="00812087" w:rsidP="008120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5A5A5A"/>
          <w:sz w:val="40"/>
          <w:szCs w:val="40"/>
        </w:rPr>
      </w:pPr>
      <w:r>
        <w:rPr>
          <w:rFonts w:ascii="Times New Roman" w:hAnsi="Times New Roman" w:cs="Times New Roman"/>
          <w:color w:val="663366"/>
          <w:sz w:val="30"/>
          <w:szCs w:val="30"/>
        </w:rPr>
        <w:t xml:space="preserve">■ </w:t>
      </w:r>
      <w:r>
        <w:rPr>
          <w:rFonts w:ascii="Times New Roman" w:hAnsi="Times New Roman" w:cs="Times New Roman"/>
          <w:color w:val="5A5A5A"/>
          <w:sz w:val="40"/>
          <w:szCs w:val="40"/>
        </w:rPr>
        <w:t xml:space="preserve">Explain why </w:t>
      </w:r>
      <w:r w:rsidR="007B662B">
        <w:rPr>
          <w:rFonts w:ascii="Times New Roman" w:hAnsi="Times New Roman" w:cs="Times New Roman"/>
          <w:color w:val="5A5A5A"/>
          <w:sz w:val="40"/>
          <w:szCs w:val="40"/>
        </w:rPr>
        <w:t>this is not the case by giving a counter-example</w:t>
      </w:r>
      <w:bookmarkStart w:id="0" w:name="_GoBack"/>
      <w:bookmarkEnd w:id="0"/>
    </w:p>
    <w:p w14:paraId="670907B9" w14:textId="77777777" w:rsidR="00812087" w:rsidRDefault="00812087" w:rsidP="008120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5A5A5A"/>
          <w:sz w:val="40"/>
          <w:szCs w:val="40"/>
        </w:rPr>
      </w:pPr>
      <w:r>
        <w:rPr>
          <w:rFonts w:ascii="Times New Roman" w:hAnsi="Times New Roman" w:cs="Times New Roman"/>
          <w:color w:val="663366"/>
          <w:sz w:val="30"/>
          <w:szCs w:val="30"/>
        </w:rPr>
        <w:t xml:space="preserve">■ </w:t>
      </w:r>
      <w:r>
        <w:rPr>
          <w:rFonts w:ascii="Times New Roman" w:hAnsi="Times New Roman" w:cs="Times New Roman"/>
          <w:color w:val="5A5A5A"/>
          <w:sz w:val="40"/>
          <w:szCs w:val="40"/>
        </w:rPr>
        <w:t xml:space="preserve"> (Taken from Randy Shepherd’s notes for CS 201)</w:t>
      </w:r>
    </w:p>
    <w:p w14:paraId="607A3A38" w14:textId="77777777" w:rsidR="00812087" w:rsidRDefault="00812087" w:rsidP="008120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5A5A5A"/>
          <w:sz w:val="40"/>
          <w:szCs w:val="40"/>
        </w:rPr>
      </w:pPr>
    </w:p>
    <w:p w14:paraId="4C185367" w14:textId="77777777" w:rsidR="00812087" w:rsidRDefault="00812087" w:rsidP="008120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int x = …;</w:t>
      </w:r>
    </w:p>
    <w:p w14:paraId="5C44872F" w14:textId="77777777" w:rsidR="00812087" w:rsidRDefault="00812087" w:rsidP="008120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float f = …;</w:t>
      </w:r>
    </w:p>
    <w:p w14:paraId="4C02FE13" w14:textId="77777777" w:rsidR="00812087" w:rsidRDefault="00812087" w:rsidP="008120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double d = …;</w:t>
      </w:r>
    </w:p>
    <w:p w14:paraId="29D9FD3D" w14:textId="77777777" w:rsidR="00812087" w:rsidRDefault="00812087" w:rsidP="00812087">
      <w:r>
        <w:rPr>
          <w:rFonts w:ascii="Times New Roman" w:hAnsi="Times New Roman" w:cs="Times New Roman"/>
          <w:color w:val="000000"/>
          <w:sz w:val="32"/>
          <w:szCs w:val="32"/>
        </w:rPr>
        <w:t>Assume neither d nor f is NaN</w:t>
      </w:r>
    </w:p>
    <w:p w14:paraId="2AD4DAF0" w14:textId="77777777" w:rsidR="00812087" w:rsidRDefault="00812087" w:rsidP="008120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5A5A5A"/>
          <w:sz w:val="40"/>
          <w:szCs w:val="40"/>
        </w:rPr>
      </w:pPr>
    </w:p>
    <w:p w14:paraId="42DFF17E" w14:textId="77777777" w:rsidR="00812087" w:rsidRDefault="00812087" w:rsidP="008120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• x == (int)(float) x</w:t>
      </w:r>
    </w:p>
    <w:p w14:paraId="2440537B" w14:textId="77777777" w:rsidR="00812087" w:rsidRDefault="00812087" w:rsidP="008120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• x == (int)(double) x</w:t>
      </w:r>
    </w:p>
    <w:p w14:paraId="52CF4DF4" w14:textId="77777777" w:rsidR="00812087" w:rsidRDefault="00812087" w:rsidP="008120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• f == (float)(double) f</w:t>
      </w:r>
    </w:p>
    <w:p w14:paraId="75EE7349" w14:textId="77777777" w:rsidR="00812087" w:rsidRDefault="00812087" w:rsidP="008120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• d == (double)(float) d</w:t>
      </w:r>
    </w:p>
    <w:p w14:paraId="57C9BC11" w14:textId="77777777" w:rsidR="00812087" w:rsidRDefault="00812087" w:rsidP="008120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• f == -(-f);</w:t>
      </w:r>
    </w:p>
    <w:p w14:paraId="7140BE73" w14:textId="77777777" w:rsidR="00812087" w:rsidRDefault="00812087" w:rsidP="008120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• 2/3 == 2/3.0</w:t>
      </w:r>
    </w:p>
    <w:p w14:paraId="5BD73FA8" w14:textId="77777777" w:rsidR="00812087" w:rsidRDefault="00812087" w:rsidP="008120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• d &lt; 0.0 </w:t>
      </w:r>
      <w:r>
        <w:rPr>
          <w:rFonts w:ascii="Pù£Sˇ" w:hAnsi="Pù£Sˇ" w:cs="Pù£Sˇ"/>
          <w:color w:val="000000"/>
          <w:sz w:val="36"/>
          <w:szCs w:val="36"/>
        </w:rPr>
        <w:t xml:space="preserve">⇒ </w:t>
      </w:r>
      <w:r>
        <w:rPr>
          <w:rFonts w:ascii="Times New Roman" w:hAnsi="Times New Roman" w:cs="Times New Roman"/>
          <w:color w:val="000000"/>
          <w:sz w:val="36"/>
          <w:szCs w:val="36"/>
        </w:rPr>
        <w:t>((d*2) &lt; 0.0)</w:t>
      </w:r>
    </w:p>
    <w:p w14:paraId="6BB1EFDD" w14:textId="77777777" w:rsidR="00812087" w:rsidRDefault="00812087" w:rsidP="008120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• d &gt; f </w:t>
      </w:r>
      <w:r>
        <w:rPr>
          <w:rFonts w:ascii="Pù£Sˇ" w:hAnsi="Pù£Sˇ" w:cs="Pù£Sˇ"/>
          <w:color w:val="000000"/>
          <w:sz w:val="36"/>
          <w:szCs w:val="36"/>
        </w:rPr>
        <w:t xml:space="preserve">⇒ </w:t>
      </w:r>
      <w:r>
        <w:rPr>
          <w:rFonts w:ascii="Times New Roman" w:hAnsi="Times New Roman" w:cs="Times New Roman"/>
          <w:color w:val="000000"/>
          <w:sz w:val="36"/>
          <w:szCs w:val="36"/>
        </w:rPr>
        <w:t>-f &gt; -d</w:t>
      </w:r>
    </w:p>
    <w:p w14:paraId="244BD757" w14:textId="77777777" w:rsidR="00812087" w:rsidRDefault="00812087" w:rsidP="008120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• d * d &gt;= 0.0</w:t>
      </w:r>
    </w:p>
    <w:p w14:paraId="0C90E75F" w14:textId="77777777" w:rsidR="00812087" w:rsidRDefault="00812087" w:rsidP="008120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• (d+f)-d == f</w:t>
      </w:r>
    </w:p>
    <w:sectPr w:rsidR="00812087" w:rsidSect="00C73F1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ù£Sˇ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087"/>
    <w:rsid w:val="007B662B"/>
    <w:rsid w:val="00812087"/>
    <w:rsid w:val="00C7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DD18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432</Characters>
  <Application>Microsoft Macintosh Word</Application>
  <DocSecurity>0</DocSecurity>
  <Lines>3</Lines>
  <Paragraphs>1</Paragraphs>
  <ScaleCrop>false</ScaleCrop>
  <Company>NYU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Overton</dc:creator>
  <cp:keywords/>
  <dc:description/>
  <cp:lastModifiedBy>Michael Overton</cp:lastModifiedBy>
  <cp:revision>2</cp:revision>
  <dcterms:created xsi:type="dcterms:W3CDTF">2017-03-06T23:53:00Z</dcterms:created>
  <dcterms:modified xsi:type="dcterms:W3CDTF">2017-03-06T23:57:00Z</dcterms:modified>
</cp:coreProperties>
</file>